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EA3B" w14:textId="743ED918" w:rsidR="00A45292" w:rsidRDefault="00A45292" w:rsidP="00122322">
      <w:pPr>
        <w:shd w:val="clear" w:color="auto" w:fill="FFFFFF"/>
        <w:spacing w:after="0" w:line="240" w:lineRule="auto"/>
        <w:jc w:val="center"/>
        <w:rPr>
          <w:rFonts w:ascii="YS Text" w:hAnsi="YS Text"/>
          <w:sz w:val="30"/>
          <w:szCs w:val="30"/>
          <w:shd w:val="clear" w:color="auto" w:fill="FFFFFF"/>
        </w:rPr>
      </w:pPr>
      <w:r>
        <w:rPr>
          <w:rFonts w:ascii="YS Text" w:hAnsi="YS Text"/>
          <w:sz w:val="30"/>
          <w:szCs w:val="30"/>
          <w:shd w:val="clear" w:color="auto" w:fill="FFFFFF"/>
        </w:rPr>
        <w:t>Итоги VI Всероссийского открытого Фестиваля-конкурса «Композитор-пианист»</w:t>
      </w:r>
    </w:p>
    <w:p w14:paraId="7AA2397A" w14:textId="17CAC27A" w:rsidR="006F7227" w:rsidRDefault="006F7227" w:rsidP="0012232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учащихся средних специальных и высших</w:t>
      </w:r>
    </w:p>
    <w:p w14:paraId="2A1B769D" w14:textId="3C83F25C" w:rsidR="006F7227" w:rsidRDefault="006F7227" w:rsidP="00122322">
      <w:pPr>
        <w:shd w:val="clear" w:color="auto" w:fill="FFFFFF"/>
        <w:spacing w:after="0" w:line="240" w:lineRule="auto"/>
        <w:jc w:val="center"/>
        <w:rPr>
          <w:rFonts w:ascii="YS Text" w:hAnsi="YS Text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музыкальных учебных заведений</w:t>
      </w:r>
    </w:p>
    <w:p w14:paraId="1C1F2023" w14:textId="2BD46BB0" w:rsidR="00A45292" w:rsidRDefault="006F7227" w:rsidP="00122322">
      <w:pPr>
        <w:shd w:val="clear" w:color="auto" w:fill="FFFFFF"/>
        <w:spacing w:after="0" w:line="240" w:lineRule="auto"/>
        <w:jc w:val="center"/>
        <w:rPr>
          <w:rFonts w:ascii="YS Text" w:hAnsi="YS Text"/>
          <w:sz w:val="30"/>
          <w:szCs w:val="30"/>
          <w:shd w:val="clear" w:color="auto" w:fill="FFFFFF"/>
        </w:rPr>
      </w:pPr>
      <w:r>
        <w:rPr>
          <w:rFonts w:ascii="YS Text" w:hAnsi="YS Text"/>
          <w:sz w:val="30"/>
          <w:szCs w:val="30"/>
          <w:shd w:val="clear" w:color="auto" w:fill="FFFFFF"/>
          <w:lang w:val="en-US"/>
        </w:rPr>
        <w:t xml:space="preserve">20-22 </w:t>
      </w:r>
      <w:r>
        <w:rPr>
          <w:rFonts w:ascii="YS Text" w:hAnsi="YS Text"/>
          <w:sz w:val="30"/>
          <w:szCs w:val="30"/>
          <w:shd w:val="clear" w:color="auto" w:fill="FFFFFF"/>
        </w:rPr>
        <w:t>мая 2022 г.</w:t>
      </w:r>
    </w:p>
    <w:p w14:paraId="0F3415B5" w14:textId="77777777" w:rsidR="006F7227" w:rsidRPr="006F7227" w:rsidRDefault="006F7227" w:rsidP="00A45292">
      <w:pPr>
        <w:shd w:val="clear" w:color="auto" w:fill="FFFFFF"/>
        <w:spacing w:after="0" w:line="240" w:lineRule="auto"/>
        <w:rPr>
          <w:rFonts w:ascii="YS Text" w:hAnsi="YS Text"/>
          <w:sz w:val="30"/>
          <w:szCs w:val="30"/>
          <w:shd w:val="clear" w:color="auto" w:fill="FFFFFF"/>
        </w:rPr>
      </w:pPr>
    </w:p>
    <w:p w14:paraId="40AB9C67" w14:textId="77777777" w:rsidR="006F7227" w:rsidRDefault="006F7227" w:rsidP="00A45292">
      <w:pPr>
        <w:shd w:val="clear" w:color="auto" w:fill="FFFFFF"/>
        <w:spacing w:after="0" w:line="240" w:lineRule="auto"/>
        <w:rPr>
          <w:rFonts w:ascii="YS Text" w:hAnsi="YS Text"/>
          <w:sz w:val="30"/>
          <w:szCs w:val="30"/>
          <w:shd w:val="clear" w:color="auto" w:fill="FFFFFF"/>
        </w:rPr>
      </w:pPr>
    </w:p>
    <w:p w14:paraId="6EDCC7BA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E724C8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премия</w:t>
      </w:r>
    </w:p>
    <w:p w14:paraId="5DA518F3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Никита Сбитнев</w:t>
      </w:r>
    </w:p>
    <w:p w14:paraId="220CE708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курс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СПбГК</w:t>
      </w:r>
      <w:proofErr w:type="spellEnd"/>
    </w:p>
    <w:p w14:paraId="1DEF4C22" w14:textId="77777777" w:rsidR="006F7227" w:rsidRDefault="006F722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Преподаватели:</w:t>
      </w:r>
    </w:p>
    <w:p w14:paraId="00487FF5" w14:textId="77777777" w:rsidR="006F7227" w:rsidRDefault="006F722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Танонов Антон Валерьевич (композиция),</w:t>
      </w:r>
    </w:p>
    <w:p w14:paraId="7861980B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Борисова Татьяна Владимировна (фортепиано)</w:t>
      </w:r>
    </w:p>
    <w:p w14:paraId="5312C71F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56F63C" w14:textId="77777777" w:rsidR="006F7227" w:rsidRDefault="006F7227">
      <w:pPr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4C312EAB" w14:textId="77777777" w:rsidR="006F7227" w:rsidRDefault="006F7227">
      <w:pPr>
        <w:rPr>
          <w:rFonts w:ascii="Times New Roman" w:hAnsi="Times New Roman" w:cs="Times New Roman"/>
          <w:bCs/>
          <w:sz w:val="28"/>
          <w:szCs w:val="28"/>
        </w:rPr>
      </w:pPr>
    </w:p>
    <w:p w14:paraId="15D82BEB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21198906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F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</w:t>
      </w:r>
    </w:p>
    <w:p w14:paraId="06877076" w14:textId="77777777" w:rsidR="006F7227" w:rsidRDefault="006F7227">
      <w:pPr>
        <w:spacing w:after="0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Роман Верещагин</w:t>
      </w:r>
    </w:p>
    <w:p w14:paraId="2360A68B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курс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СПбГК</w:t>
      </w:r>
      <w:proofErr w:type="spellEnd"/>
    </w:p>
    <w:p w14:paraId="4DE1E2B6" w14:textId="77777777" w:rsidR="006F7227" w:rsidRDefault="006F7227">
      <w:pPr>
        <w:spacing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Преподаватели: </w:t>
      </w:r>
    </w:p>
    <w:p w14:paraId="6DC32D24" w14:textId="77777777" w:rsidR="006F7227" w:rsidRDefault="006F7227">
      <w:pPr>
        <w:spacing w:after="0"/>
        <w:jc w:val="center"/>
        <w:rPr>
          <w:rFonts w:cs="font1150"/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Радвилович</w:t>
      </w:r>
      <w:proofErr w:type="spellEnd"/>
      <w:r>
        <w:rPr>
          <w:color w:val="000000"/>
          <w:shd w:val="clear" w:color="auto" w:fill="FFFFFF"/>
        </w:rPr>
        <w:t xml:space="preserve"> Александр Юрьевич (композиция), </w:t>
      </w:r>
    </w:p>
    <w:p w14:paraId="73A7B3CA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Тайманов Игорь Маркович (фортепиано)</w:t>
      </w:r>
    </w:p>
    <w:p w14:paraId="03A93403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A24072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1A8F5339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F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</w:t>
      </w:r>
    </w:p>
    <w:p w14:paraId="30AC0F4D" w14:textId="77777777" w:rsidR="006F7227" w:rsidRDefault="006F7227">
      <w:pPr>
        <w:spacing w:after="0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 xml:space="preserve">Елизавета </w:t>
      </w:r>
      <w:proofErr w:type="spellStart"/>
      <w:r>
        <w:rPr>
          <w:color w:val="000000"/>
          <w:shd w:val="clear" w:color="auto" w:fill="FFFFFF"/>
        </w:rPr>
        <w:t>Намоченко</w:t>
      </w:r>
      <w:proofErr w:type="spellEnd"/>
      <w:r>
        <w:rPr>
          <w:color w:val="000000"/>
          <w:shd w:val="clear" w:color="auto" w:fill="FFFFFF"/>
        </w:rPr>
        <w:t xml:space="preserve"> </w:t>
      </w:r>
    </w:p>
    <w:p w14:paraId="53D3BB16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курс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СПбГК</w:t>
      </w:r>
      <w:proofErr w:type="spellEnd"/>
    </w:p>
    <w:p w14:paraId="002ABAA5" w14:textId="77777777" w:rsidR="006F7227" w:rsidRDefault="006F7227">
      <w:pPr>
        <w:spacing w:after="0"/>
        <w:jc w:val="center"/>
        <w:rPr>
          <w:rFonts w:ascii="Calibri" w:hAnsi="Calibri" w:cs="font1150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Преподаватели: </w:t>
      </w:r>
    </w:p>
    <w:p w14:paraId="024702B8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Корчмар Григорий Овшиевич (композиция), </w:t>
      </w:r>
    </w:p>
    <w:p w14:paraId="793FF7DA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hd w:val="clear" w:color="auto" w:fill="FFFFFF"/>
        </w:rPr>
        <w:t>Болдырев Антон Александрович (фортепиано)</w:t>
      </w:r>
    </w:p>
    <w:p w14:paraId="26145873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F25AA7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468C8505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7D7EE2E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F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</w:t>
      </w:r>
    </w:p>
    <w:p w14:paraId="10DF43A5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Анастасия Маковская</w:t>
      </w:r>
    </w:p>
    <w:p w14:paraId="178C0433" w14:textId="77777777" w:rsidR="006F7227" w:rsidRDefault="006F72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курс </w:t>
      </w:r>
    </w:p>
    <w:p w14:paraId="7189DB23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Средней специальной музыкальной школы </w:t>
      </w:r>
    </w:p>
    <w:p w14:paraId="50A8B9E9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Казанской государственной консерватории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Н.Г.Жиганова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14:paraId="00494895" w14:textId="77777777" w:rsidR="006F7227" w:rsidRDefault="006F7227">
      <w:pPr>
        <w:spacing w:after="0"/>
        <w:jc w:val="center"/>
        <w:rPr>
          <w:rFonts w:ascii="YS Text" w:hAnsi="YS Text"/>
          <w:color w:val="000000"/>
          <w:shd w:val="clear" w:color="auto" w:fill="FFFFFF"/>
        </w:rPr>
      </w:pPr>
      <w:r>
        <w:rPr>
          <w:rFonts w:ascii="YS Text" w:hAnsi="YS Text"/>
          <w:color w:val="000000"/>
          <w:shd w:val="clear" w:color="auto" w:fill="FFFFFF"/>
        </w:rPr>
        <w:t>Преподаватели: </w:t>
      </w:r>
    </w:p>
    <w:p w14:paraId="16723334" w14:textId="77777777" w:rsidR="006F7227" w:rsidRDefault="006F7227">
      <w:pPr>
        <w:spacing w:after="0"/>
        <w:jc w:val="center"/>
        <w:rPr>
          <w:rFonts w:ascii="Calibri" w:hAnsi="Calibri"/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Килин</w:t>
      </w:r>
      <w:proofErr w:type="spellEnd"/>
      <w:r>
        <w:rPr>
          <w:color w:val="000000"/>
          <w:shd w:val="clear" w:color="auto" w:fill="FFFFFF"/>
        </w:rPr>
        <w:t xml:space="preserve"> Андрей Иванович (композиция), </w:t>
      </w:r>
    </w:p>
    <w:p w14:paraId="362318C6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Федосеева Стелла Леонидовна (специальное фортепиано)</w:t>
      </w:r>
    </w:p>
    <w:p w14:paraId="7B7A45B0" w14:textId="77777777" w:rsidR="006F7227" w:rsidRDefault="006F7227">
      <w:pPr>
        <w:spacing w:after="0"/>
        <w:jc w:val="center"/>
        <w:rPr>
          <w:bCs/>
          <w:shd w:val="clear" w:color="auto" w:fill="FFFFFF"/>
        </w:rPr>
      </w:pPr>
    </w:p>
    <w:p w14:paraId="30B4EEC6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6F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</w:t>
      </w:r>
    </w:p>
    <w:p w14:paraId="2CEEA870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hd w:val="clear" w:color="auto" w:fill="FFFFFF"/>
        </w:rPr>
        <w:t xml:space="preserve">Алексей </w:t>
      </w:r>
      <w:proofErr w:type="spellStart"/>
      <w:r>
        <w:rPr>
          <w:color w:val="000000"/>
          <w:shd w:val="clear" w:color="auto" w:fill="FFFFFF"/>
        </w:rPr>
        <w:t>Боловлёнков</w:t>
      </w:r>
      <w:proofErr w:type="spellEnd"/>
      <w:r>
        <w:rPr>
          <w:color w:val="000000"/>
          <w:shd w:val="clear" w:color="auto" w:fill="FFFFFF"/>
        </w:rPr>
        <w:t xml:space="preserve"> </w:t>
      </w:r>
    </w:p>
    <w:p w14:paraId="5AC0A368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курс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СПбГК</w:t>
      </w:r>
      <w:proofErr w:type="spellEnd"/>
    </w:p>
    <w:p w14:paraId="4697D042" w14:textId="77777777" w:rsidR="006F7227" w:rsidRDefault="006F7227">
      <w:pPr>
        <w:spacing w:after="0"/>
        <w:jc w:val="center"/>
        <w:rPr>
          <w:rFonts w:ascii="Calibri" w:hAnsi="Calibri" w:cs="font1150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Преподаватели: </w:t>
      </w:r>
    </w:p>
    <w:p w14:paraId="491D44F9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Хрущёва Настасья Алексеевна (композиция), </w:t>
      </w:r>
    </w:p>
    <w:p w14:paraId="02EBEBDD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Борисова Татьяна Владимировна (фортепиано)</w:t>
      </w:r>
    </w:p>
    <w:p w14:paraId="2FC423E0" w14:textId="77777777" w:rsidR="006F7227" w:rsidRDefault="006F7227">
      <w:pPr>
        <w:spacing w:after="0"/>
        <w:jc w:val="center"/>
        <w:rPr>
          <w:color w:val="000000"/>
          <w:shd w:val="clear" w:color="auto" w:fill="FFFFFF"/>
        </w:rPr>
      </w:pPr>
    </w:p>
    <w:p w14:paraId="7F9DE982" w14:textId="77777777" w:rsidR="006F7227" w:rsidRDefault="006F7227">
      <w:pPr>
        <w:rPr>
          <w:rFonts w:ascii="Times New Roman" w:hAnsi="Times New Roman" w:cs="Times New Roman"/>
          <w:bCs/>
          <w:sz w:val="28"/>
          <w:szCs w:val="28"/>
        </w:rPr>
      </w:pPr>
    </w:p>
    <w:p w14:paraId="68142AB1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68B6BBEA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Почетный диплом</w:t>
      </w:r>
    </w:p>
    <w:p w14:paraId="3E68B987" w14:textId="77777777" w:rsidR="006F7227" w:rsidRDefault="006F722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Степанов</w:t>
      </w:r>
    </w:p>
    <w:p w14:paraId="52A24C0E" w14:textId="77777777" w:rsidR="006F7227" w:rsidRDefault="006F722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СПбГК</w:t>
      </w:r>
      <w:proofErr w:type="spellEnd"/>
    </w:p>
    <w:p w14:paraId="374C910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Преподаватели:</w:t>
      </w:r>
    </w:p>
    <w:p w14:paraId="0F646827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Танонов Антон Валерьевич (композиция),</w:t>
      </w:r>
    </w:p>
    <w:p w14:paraId="19FC52E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Никольская Елена Николаевна (фортепиано)</w:t>
      </w:r>
    </w:p>
    <w:p w14:paraId="0004F3E9" w14:textId="77777777" w:rsidR="006F7227" w:rsidRDefault="006F7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C24812E" w14:textId="77777777" w:rsidR="006F7227" w:rsidRDefault="006F7227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F7C9B07" w14:textId="77777777" w:rsidR="006F7227" w:rsidRPr="006F7227" w:rsidRDefault="006F7227">
      <w:pPr>
        <w:rPr>
          <w:sz w:val="20"/>
          <w:szCs w:val="20"/>
          <w:lang w:val="en-US" w:eastAsia="ru-RU"/>
        </w:rPr>
      </w:pPr>
    </w:p>
    <w:p w14:paraId="3A5422CD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Почетный диплом</w:t>
      </w:r>
    </w:p>
    <w:p w14:paraId="37433BEF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Мария Бойко</w:t>
      </w:r>
    </w:p>
    <w:p w14:paraId="295F243B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курс Музыкального училища имени Н.А. Римского-Корсакова</w:t>
      </w:r>
    </w:p>
    <w:p w14:paraId="3C1087EF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Преподаватели:</w:t>
      </w:r>
    </w:p>
    <w:p w14:paraId="613BB882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Евгений Викторович (композиция),</w:t>
      </w:r>
    </w:p>
    <w:p w14:paraId="4B224784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Васильевна (специальное фортепиано)</w:t>
      </w:r>
    </w:p>
    <w:p w14:paraId="7D1E6931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12B67FA1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723978A0" w14:textId="77777777" w:rsidR="006F7227" w:rsidRDefault="006F7227">
      <w:pPr>
        <w:rPr>
          <w:sz w:val="20"/>
          <w:szCs w:val="20"/>
          <w:lang w:eastAsia="ru-RU"/>
        </w:rPr>
      </w:pPr>
    </w:p>
    <w:p w14:paraId="21D5861E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Почетный диплом</w:t>
      </w:r>
    </w:p>
    <w:p w14:paraId="2D6308A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Анастасия Хорошилова</w:t>
      </w:r>
    </w:p>
    <w:p w14:paraId="4B4FA631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курс Музыкального училища им. Н. А. Римского-Корсакова</w:t>
      </w:r>
    </w:p>
    <w:p w14:paraId="49A77021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Преподаватели:</w:t>
      </w:r>
    </w:p>
    <w:p w14:paraId="37858305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-Хмара Екатерина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Шандоровна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(композиция),</w:t>
      </w:r>
    </w:p>
    <w:p w14:paraId="1800394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Лилия Борисовна (фортепиано)</w:t>
      </w:r>
    </w:p>
    <w:p w14:paraId="5BA1FFD4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5854C15D" w14:textId="77777777" w:rsidR="006F7227" w:rsidRDefault="006F722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8AE3DA" w14:textId="77777777" w:rsidR="006F7227" w:rsidRDefault="006F7227">
      <w:pPr>
        <w:rPr>
          <w:sz w:val="20"/>
          <w:szCs w:val="20"/>
          <w:lang w:eastAsia="ru-RU"/>
        </w:rPr>
      </w:pPr>
    </w:p>
    <w:p w14:paraId="5953FE95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Почетный диплом</w:t>
      </w:r>
    </w:p>
    <w:p w14:paraId="56E92539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Анастасия Данилова</w:t>
      </w:r>
    </w:p>
    <w:p w14:paraId="17494B98" w14:textId="3F0A5921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курс Нижегородской государственной консерватории им. М. И. Глинки, </w:t>
      </w:r>
      <w:r>
        <w:rPr>
          <w:rFonts w:eastAsia="Times New Roman" w:cs="Calibri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Преподаватели:</w:t>
      </w:r>
    </w:p>
    <w:p w14:paraId="71E5C827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Попов Сергей Сергеевич (композиция),</w:t>
      </w:r>
    </w:p>
    <w:p w14:paraId="173C7A61" w14:textId="77777777" w:rsidR="006F7227" w:rsidRDefault="006F7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Сорокина Яна Юрьевна (фортепиано)</w:t>
      </w:r>
    </w:p>
    <w:p w14:paraId="062F989C" w14:textId="77777777" w:rsidR="006F7227" w:rsidRDefault="006F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461F7" w14:textId="77777777" w:rsidR="006F7227" w:rsidRDefault="006F7227">
      <w:pPr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5D7F0CB5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9ADAF0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Почетный диплом</w:t>
      </w:r>
    </w:p>
    <w:p w14:paraId="12E06C7B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Юйтун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AE63EE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курс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СПбГК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br/>
        <w:t>Преподаватели:</w:t>
      </w:r>
    </w:p>
    <w:p w14:paraId="2B3C729C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Нестерова Светлана Владимировна (композиция),</w:t>
      </w:r>
    </w:p>
    <w:p w14:paraId="490599A5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Татьяна Владимировна (фортепиано)</w:t>
      </w:r>
    </w:p>
    <w:p w14:paraId="76E43A03" w14:textId="77777777" w:rsidR="006F7227" w:rsidRDefault="006F722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49CEB3AD" w14:textId="77777777" w:rsidR="006F7227" w:rsidRDefault="006F7227">
      <w:pPr>
        <w:rPr>
          <w:sz w:val="20"/>
          <w:szCs w:val="20"/>
          <w:lang w:eastAsia="ru-RU"/>
        </w:rPr>
      </w:pPr>
    </w:p>
    <w:p w14:paraId="19CFD448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Почетный диплом</w:t>
      </w:r>
    </w:p>
    <w:p w14:paraId="535C6270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Анна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Швайкова</w:t>
      </w:r>
      <w:proofErr w:type="spellEnd"/>
    </w:p>
    <w:p w14:paraId="1A3951E2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 курс Санкт-Петербургское музыкально-педагогическое училище</w:t>
      </w:r>
    </w:p>
    <w:p w14:paraId="240713DC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Преподаватели:</w:t>
      </w:r>
    </w:p>
    <w:p w14:paraId="3E91A0B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Фебенчук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Юрий Иванович (композиция),</w:t>
      </w:r>
    </w:p>
    <w:p w14:paraId="73CF2C06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Синяговская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Людмила Гавриловна (фортепиано)</w:t>
      </w:r>
    </w:p>
    <w:p w14:paraId="6DD8CE13" w14:textId="77777777" w:rsidR="006F7227" w:rsidRDefault="006F72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31669E52" w14:textId="77777777" w:rsidR="006F7227" w:rsidRDefault="006F7227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4630DF" w14:textId="77777777" w:rsidR="006F7227" w:rsidRDefault="006F72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CDB082" w14:textId="5308E5A3" w:rsidR="006F7227" w:rsidRDefault="00122322" w:rsidP="0012232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Диплом участника</w:t>
      </w:r>
    </w:p>
    <w:p w14:paraId="1CF450FC" w14:textId="56649D24" w:rsidR="00122322" w:rsidRPr="00F864BE" w:rsidRDefault="00122322" w:rsidP="001223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864BE">
        <w:rPr>
          <w:rFonts w:ascii="Times New Roman" w:hAnsi="Times New Roman"/>
          <w:sz w:val="24"/>
          <w:szCs w:val="24"/>
        </w:rPr>
        <w:t>Снежана Тищенко</w:t>
      </w:r>
    </w:p>
    <w:p w14:paraId="175E6FD1" w14:textId="2C392096" w:rsidR="00122322" w:rsidRDefault="00122322" w:rsidP="001223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64BE">
        <w:rPr>
          <w:rFonts w:ascii="Times New Roman" w:hAnsi="Times New Roman"/>
          <w:sz w:val="24"/>
          <w:szCs w:val="24"/>
        </w:rPr>
        <w:t>2-й курс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СПбГК</w:t>
      </w:r>
      <w:proofErr w:type="spellEnd"/>
    </w:p>
    <w:p w14:paraId="26A3DCCE" w14:textId="4170F34A" w:rsidR="00122322" w:rsidRDefault="00122322" w:rsidP="00122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Преподаватели:</w:t>
      </w:r>
    </w:p>
    <w:p w14:paraId="0FFB63A1" w14:textId="6E9BCB93" w:rsidR="00122322" w:rsidRPr="00F864BE" w:rsidRDefault="00122322" w:rsidP="00122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F864BE">
        <w:rPr>
          <w:rFonts w:ascii="Times New Roman" w:hAnsi="Times New Roman"/>
          <w:sz w:val="24"/>
          <w:szCs w:val="24"/>
        </w:rPr>
        <w:t xml:space="preserve">Петров </w:t>
      </w:r>
      <w:r w:rsidRPr="00F864BE">
        <w:rPr>
          <w:rFonts w:ascii="Times New Roman" w:eastAsia="Times New Roman" w:hAnsi="Times New Roman"/>
          <w:sz w:val="24"/>
          <w:szCs w:val="24"/>
          <w:lang w:eastAsia="ru-RU" w:bidi="he-IL"/>
        </w:rPr>
        <w:t>Евгений Викторович</w:t>
      </w:r>
      <w:r w:rsidRPr="00F864BE">
        <w:rPr>
          <w:rFonts w:ascii="Times New Roman" w:hAnsi="Times New Roman"/>
          <w:sz w:val="24"/>
          <w:szCs w:val="24"/>
        </w:rPr>
        <w:t xml:space="preserve"> (композиция),</w:t>
      </w:r>
    </w:p>
    <w:p w14:paraId="2532267E" w14:textId="3A29BF47" w:rsidR="00122322" w:rsidRDefault="00122322" w:rsidP="0012232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64BE">
        <w:rPr>
          <w:rFonts w:ascii="Times New Roman" w:hAnsi="Times New Roman"/>
          <w:sz w:val="24"/>
          <w:szCs w:val="24"/>
        </w:rPr>
        <w:t>Гоненко</w:t>
      </w:r>
      <w:proofErr w:type="spellEnd"/>
      <w:r w:rsidRPr="00F864BE">
        <w:rPr>
          <w:rFonts w:ascii="Times New Roman" w:hAnsi="Times New Roman"/>
          <w:sz w:val="24"/>
          <w:szCs w:val="24"/>
        </w:rPr>
        <w:t xml:space="preserve"> Надежда Сергеевна (фортепиано)</w:t>
      </w:r>
    </w:p>
    <w:p w14:paraId="5DF936C1" w14:textId="77777777" w:rsidR="006F7227" w:rsidRDefault="006F722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B6678D" w14:textId="77777777" w:rsidR="006F7227" w:rsidRDefault="006F7227">
      <w:pPr>
        <w:rPr>
          <w:sz w:val="20"/>
          <w:szCs w:val="20"/>
          <w:lang w:eastAsia="ru-RU"/>
        </w:rPr>
      </w:pPr>
    </w:p>
    <w:p w14:paraId="1A440C5E" w14:textId="77777777" w:rsidR="00A45292" w:rsidRDefault="00A45292"/>
    <w:sectPr w:rsidR="00A4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92"/>
    <w:rsid w:val="00122322"/>
    <w:rsid w:val="001E46DC"/>
    <w:rsid w:val="006F7227"/>
    <w:rsid w:val="007C7568"/>
    <w:rsid w:val="00A45292"/>
    <w:rsid w:val="00B82945"/>
    <w:rsid w:val="00C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3C0"/>
  <w15:chartTrackingRefBased/>
  <w15:docId w15:val="{3978FBE4-9183-4912-8038-42EABE34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27"/>
    <w:rPr>
      <w:color w:val="0000FF"/>
      <w:u w:val="single"/>
    </w:rPr>
  </w:style>
  <w:style w:type="paragraph" w:styleId="a4">
    <w:name w:val="No Spacing"/>
    <w:uiPriority w:val="1"/>
    <w:qFormat/>
    <w:rsid w:val="006F722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F7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Татьяна Борисова</cp:lastModifiedBy>
  <cp:revision>4</cp:revision>
  <dcterms:created xsi:type="dcterms:W3CDTF">2022-05-22T20:55:00Z</dcterms:created>
  <dcterms:modified xsi:type="dcterms:W3CDTF">2022-05-31T19:56:00Z</dcterms:modified>
</cp:coreProperties>
</file>